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83" w:rsidRPr="009F12A6" w:rsidRDefault="00605A83" w:rsidP="00605A83">
      <w:pPr>
        <w:jc w:val="center"/>
        <w:rPr>
          <w:b/>
        </w:rPr>
      </w:pPr>
      <w:bookmarkStart w:id="0" w:name="_GoBack"/>
      <w:bookmarkEnd w:id="0"/>
      <w:r w:rsidRPr="009F12A6">
        <w:rPr>
          <w:b/>
        </w:rPr>
        <w:t>Сведения</w:t>
      </w:r>
    </w:p>
    <w:p w:rsidR="00605A83" w:rsidRPr="009F12A6" w:rsidRDefault="00605A83" w:rsidP="00605A83">
      <w:pPr>
        <w:jc w:val="center"/>
        <w:rPr>
          <w:b/>
        </w:rPr>
      </w:pPr>
      <w:r w:rsidRPr="009F12A6">
        <w:rPr>
          <w:b/>
        </w:rPr>
        <w:t xml:space="preserve">о доходах, </w:t>
      </w:r>
      <w:r w:rsidR="003420AE">
        <w:rPr>
          <w:b/>
        </w:rPr>
        <w:t xml:space="preserve">расходах, </w:t>
      </w:r>
      <w:r w:rsidR="0048140A">
        <w:rPr>
          <w:b/>
        </w:rPr>
        <w:t xml:space="preserve">об </w:t>
      </w:r>
      <w:r w:rsidRPr="009F12A6">
        <w:rPr>
          <w:b/>
        </w:rPr>
        <w:t>имуществе и обязательствах имущественного характера</w:t>
      </w:r>
    </w:p>
    <w:p w:rsidR="002E4A24" w:rsidRDefault="00265EF2" w:rsidP="00605A83">
      <w:pPr>
        <w:jc w:val="center"/>
        <w:rPr>
          <w:b/>
        </w:rPr>
      </w:pPr>
      <w:r>
        <w:rPr>
          <w:b/>
        </w:rPr>
        <w:t xml:space="preserve">директора МБУДО ДЮСШ </w:t>
      </w:r>
      <w:proofErr w:type="spellStart"/>
      <w:r>
        <w:rPr>
          <w:b/>
        </w:rPr>
        <w:t>Киндюхиной</w:t>
      </w:r>
      <w:proofErr w:type="spellEnd"/>
      <w:r>
        <w:rPr>
          <w:b/>
        </w:rPr>
        <w:t xml:space="preserve"> Людмилы Николаевны</w:t>
      </w:r>
      <w:r w:rsidR="00480F67">
        <w:rPr>
          <w:b/>
        </w:rPr>
        <w:t xml:space="preserve"> </w:t>
      </w:r>
      <w:r w:rsidR="00605A83" w:rsidRPr="009F12A6">
        <w:rPr>
          <w:b/>
        </w:rPr>
        <w:t>и членов е</w:t>
      </w:r>
      <w:r>
        <w:rPr>
          <w:b/>
        </w:rPr>
        <w:t>ё</w:t>
      </w:r>
      <w:r w:rsidR="00605A83" w:rsidRPr="009F12A6">
        <w:rPr>
          <w:b/>
        </w:rPr>
        <w:t xml:space="preserve"> семьи</w:t>
      </w:r>
      <w:r w:rsidR="00B15585">
        <w:rPr>
          <w:b/>
        </w:rPr>
        <w:t xml:space="preserve"> </w:t>
      </w:r>
    </w:p>
    <w:p w:rsidR="00605A83" w:rsidRPr="009F12A6" w:rsidRDefault="00605A83" w:rsidP="00605A83">
      <w:pPr>
        <w:jc w:val="center"/>
        <w:rPr>
          <w:b/>
        </w:rPr>
      </w:pPr>
      <w:r w:rsidRPr="009F12A6">
        <w:rPr>
          <w:b/>
        </w:rPr>
        <w:t>за период с 1 января по 31 декабря 20</w:t>
      </w:r>
      <w:r w:rsidR="00BB1E07">
        <w:rPr>
          <w:b/>
        </w:rPr>
        <w:t>21</w:t>
      </w:r>
      <w:r w:rsidR="00306EC4">
        <w:rPr>
          <w:b/>
        </w:rPr>
        <w:t xml:space="preserve"> </w:t>
      </w:r>
      <w:r w:rsidRPr="009F12A6">
        <w:rPr>
          <w:b/>
        </w:rPr>
        <w:t>года</w:t>
      </w:r>
    </w:p>
    <w:p w:rsidR="00DE4595" w:rsidRDefault="00DE4595" w:rsidP="00605A83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1821"/>
        <w:gridCol w:w="1478"/>
        <w:gridCol w:w="1211"/>
        <w:gridCol w:w="1556"/>
        <w:gridCol w:w="1417"/>
        <w:gridCol w:w="1207"/>
        <w:gridCol w:w="1251"/>
        <w:gridCol w:w="1550"/>
        <w:gridCol w:w="1869"/>
      </w:tblGrid>
      <w:tr w:rsidR="003420AE" w:rsidRPr="006B645C" w:rsidTr="00265EF2">
        <w:tc>
          <w:tcPr>
            <w:tcW w:w="1602" w:type="dxa"/>
            <w:vMerge w:val="restart"/>
          </w:tcPr>
          <w:p w:rsidR="003420AE" w:rsidRPr="006B645C" w:rsidRDefault="005146DB" w:rsidP="006B645C">
            <w:pPr>
              <w:jc w:val="center"/>
              <w:rPr>
                <w:b/>
              </w:rPr>
            </w:pPr>
            <w:r>
              <w:rPr>
                <w:b/>
              </w:rPr>
              <w:t>Состав семьи</w:t>
            </w:r>
          </w:p>
        </w:tc>
        <w:tc>
          <w:tcPr>
            <w:tcW w:w="1821" w:type="dxa"/>
            <w:vMerge w:val="restart"/>
          </w:tcPr>
          <w:p w:rsidR="003420AE" w:rsidRPr="006B645C" w:rsidRDefault="003420AE" w:rsidP="006B645C">
            <w:pPr>
              <w:ind w:left="-108"/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Декларированный</w:t>
            </w:r>
          </w:p>
          <w:p w:rsidR="003420AE" w:rsidRPr="006B645C" w:rsidRDefault="003420AE" w:rsidP="006B645C">
            <w:pPr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 xml:space="preserve">годовой доход </w:t>
            </w:r>
          </w:p>
          <w:p w:rsidR="003420AE" w:rsidRPr="006B645C" w:rsidRDefault="00BB1E07" w:rsidP="00514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2021</w:t>
            </w:r>
            <w:r w:rsidR="003420AE" w:rsidRPr="006B645C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62" w:type="dxa"/>
            <w:gridSpan w:val="4"/>
          </w:tcPr>
          <w:p w:rsidR="003420AE" w:rsidRPr="006B645C" w:rsidRDefault="003420AE" w:rsidP="006B645C">
            <w:pPr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420AE" w:rsidRPr="006B645C" w:rsidRDefault="003420AE" w:rsidP="006B645C">
            <w:pPr>
              <w:jc w:val="center"/>
              <w:rPr>
                <w:b/>
              </w:rPr>
            </w:pPr>
          </w:p>
        </w:tc>
        <w:tc>
          <w:tcPr>
            <w:tcW w:w="4008" w:type="dxa"/>
            <w:gridSpan w:val="3"/>
          </w:tcPr>
          <w:p w:rsidR="003420AE" w:rsidRPr="006B645C" w:rsidRDefault="003420AE" w:rsidP="006B645C">
            <w:pPr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3420AE" w:rsidRPr="003420AE" w:rsidRDefault="003420AE" w:rsidP="006B645C">
            <w:pPr>
              <w:jc w:val="center"/>
            </w:pPr>
            <w:r w:rsidRPr="003420AE">
              <w:t>Све</w:t>
            </w:r>
            <w:r>
              <w:t>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3420AE" w:rsidRPr="006B645C" w:rsidTr="00265EF2">
        <w:tc>
          <w:tcPr>
            <w:tcW w:w="1602" w:type="dxa"/>
            <w:vMerge/>
          </w:tcPr>
          <w:p w:rsidR="003420AE" w:rsidRPr="006B645C" w:rsidRDefault="003420AE" w:rsidP="006B645C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/>
          </w:tcPr>
          <w:p w:rsidR="003420AE" w:rsidRPr="006B645C" w:rsidRDefault="003420AE" w:rsidP="006B645C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3420AE" w:rsidRPr="006B645C" w:rsidRDefault="003420AE" w:rsidP="006B64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Вид объектов недвижимости</w:t>
            </w:r>
          </w:p>
          <w:p w:rsidR="003420AE" w:rsidRPr="006B645C" w:rsidRDefault="003420AE" w:rsidP="006B645C">
            <w:pPr>
              <w:ind w:left="-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3420AE" w:rsidRPr="006B645C" w:rsidRDefault="003420AE" w:rsidP="006B645C">
            <w:pPr>
              <w:ind w:left="-108" w:right="-72"/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Площадь</w:t>
            </w:r>
          </w:p>
          <w:p w:rsidR="003420AE" w:rsidRPr="006B645C" w:rsidRDefault="003420AE" w:rsidP="006B645C">
            <w:pPr>
              <w:ind w:left="-108" w:right="-72"/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(кв</w:t>
            </w:r>
            <w:proofErr w:type="gramStart"/>
            <w:r w:rsidRPr="006B645C">
              <w:rPr>
                <w:sz w:val="22"/>
                <w:szCs w:val="22"/>
              </w:rPr>
              <w:t>.м</w:t>
            </w:r>
            <w:proofErr w:type="gramEnd"/>
            <w:r w:rsidRPr="006B645C"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</w:tcPr>
          <w:p w:rsidR="003420AE" w:rsidRPr="006B645C" w:rsidRDefault="003420AE" w:rsidP="006B645C">
            <w:pPr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</w:tcPr>
          <w:p w:rsidR="003420AE" w:rsidRPr="006B645C" w:rsidRDefault="003420AE" w:rsidP="006B645C">
            <w:pPr>
              <w:ind w:left="-96" w:right="-109"/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07" w:type="dxa"/>
          </w:tcPr>
          <w:p w:rsidR="003420AE" w:rsidRPr="006B645C" w:rsidRDefault="003420AE" w:rsidP="006B645C">
            <w:pPr>
              <w:ind w:left="-136" w:right="-94"/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251" w:type="dxa"/>
          </w:tcPr>
          <w:p w:rsidR="003420AE" w:rsidRPr="006B645C" w:rsidRDefault="003420AE" w:rsidP="006B645C">
            <w:pPr>
              <w:jc w:val="center"/>
              <w:rPr>
                <w:b/>
              </w:rPr>
            </w:pPr>
            <w:r w:rsidRPr="006B645C">
              <w:rPr>
                <w:sz w:val="22"/>
                <w:szCs w:val="22"/>
              </w:rPr>
              <w:t>Площадь (кв</w:t>
            </w:r>
            <w:proofErr w:type="gramStart"/>
            <w:r w:rsidRPr="006B645C">
              <w:rPr>
                <w:sz w:val="22"/>
                <w:szCs w:val="22"/>
              </w:rPr>
              <w:t>.м</w:t>
            </w:r>
            <w:proofErr w:type="gramEnd"/>
            <w:r w:rsidRPr="006B645C">
              <w:rPr>
                <w:sz w:val="22"/>
                <w:szCs w:val="22"/>
              </w:rPr>
              <w:t>)</w:t>
            </w:r>
          </w:p>
        </w:tc>
        <w:tc>
          <w:tcPr>
            <w:tcW w:w="1550" w:type="dxa"/>
          </w:tcPr>
          <w:p w:rsidR="003420AE" w:rsidRPr="006B645C" w:rsidRDefault="003420AE" w:rsidP="006B645C">
            <w:pPr>
              <w:ind w:left="-66"/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3420AE" w:rsidRPr="006B645C" w:rsidRDefault="003420AE" w:rsidP="006B645C">
            <w:pPr>
              <w:jc w:val="center"/>
              <w:rPr>
                <w:b/>
              </w:rPr>
            </w:pPr>
          </w:p>
        </w:tc>
      </w:tr>
      <w:tr w:rsidR="00F757DF" w:rsidRPr="006B645C" w:rsidTr="00265EF2">
        <w:trPr>
          <w:trHeight w:val="790"/>
        </w:trPr>
        <w:tc>
          <w:tcPr>
            <w:tcW w:w="1602" w:type="dxa"/>
          </w:tcPr>
          <w:p w:rsidR="00F757DF" w:rsidRPr="006B645C" w:rsidRDefault="00265EF2" w:rsidP="006B645C">
            <w:pPr>
              <w:ind w:right="-1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Киндюхина</w:t>
            </w:r>
            <w:proofErr w:type="spellEnd"/>
            <w:r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821" w:type="dxa"/>
          </w:tcPr>
          <w:p w:rsidR="00F757DF" w:rsidRPr="003420AE" w:rsidRDefault="00BB1E07" w:rsidP="006B645C">
            <w:pPr>
              <w:jc w:val="center"/>
            </w:pPr>
            <w:r>
              <w:t>520089,32</w:t>
            </w:r>
            <w:r w:rsidR="00265EF2">
              <w:t xml:space="preserve"> руб.</w:t>
            </w:r>
          </w:p>
        </w:tc>
        <w:tc>
          <w:tcPr>
            <w:tcW w:w="1478" w:type="dxa"/>
          </w:tcPr>
          <w:p w:rsidR="00F757DF" w:rsidRPr="006B645C" w:rsidRDefault="00265EF2" w:rsidP="006B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11" w:type="dxa"/>
          </w:tcPr>
          <w:p w:rsidR="00F757DF" w:rsidRPr="006B645C" w:rsidRDefault="00265EF2" w:rsidP="006B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1556" w:type="dxa"/>
          </w:tcPr>
          <w:p w:rsidR="00F757DF" w:rsidRPr="006B645C" w:rsidRDefault="00265EF2" w:rsidP="006B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F757DF" w:rsidRPr="006B645C" w:rsidRDefault="00265EF2" w:rsidP="006B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F757DF" w:rsidRPr="006B645C" w:rsidRDefault="00265EF2" w:rsidP="006B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F757DF" w:rsidRPr="006B645C" w:rsidRDefault="00265EF2" w:rsidP="006B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</w:tcPr>
          <w:p w:rsidR="00F757DF" w:rsidRPr="006B645C" w:rsidRDefault="00265EF2" w:rsidP="006B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9" w:type="dxa"/>
          </w:tcPr>
          <w:p w:rsidR="00F757DF" w:rsidRPr="003420AE" w:rsidRDefault="00265EF2" w:rsidP="006B645C">
            <w:pPr>
              <w:jc w:val="center"/>
            </w:pPr>
            <w:r>
              <w:t>-</w:t>
            </w:r>
          </w:p>
        </w:tc>
      </w:tr>
      <w:tr w:rsidR="00265EF2" w:rsidRPr="006B645C" w:rsidTr="00265EF2">
        <w:trPr>
          <w:trHeight w:val="790"/>
        </w:trPr>
        <w:tc>
          <w:tcPr>
            <w:tcW w:w="1602" w:type="dxa"/>
          </w:tcPr>
          <w:p w:rsidR="00265EF2" w:rsidRPr="006B645C" w:rsidRDefault="00265EF2" w:rsidP="006B645C">
            <w:pPr>
              <w:ind w:right="-1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Киндюхин</w:t>
            </w:r>
            <w:proofErr w:type="spellEnd"/>
            <w:r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1821" w:type="dxa"/>
          </w:tcPr>
          <w:p w:rsidR="00265EF2" w:rsidRPr="003420AE" w:rsidRDefault="00BB1E07" w:rsidP="006B645C">
            <w:pPr>
              <w:jc w:val="center"/>
            </w:pPr>
            <w:r>
              <w:t>258453,80</w:t>
            </w:r>
            <w:r w:rsidR="00265EF2">
              <w:t xml:space="preserve"> руб.</w:t>
            </w:r>
          </w:p>
        </w:tc>
        <w:tc>
          <w:tcPr>
            <w:tcW w:w="1478" w:type="dxa"/>
          </w:tcPr>
          <w:p w:rsidR="00265EF2" w:rsidRPr="006B645C" w:rsidRDefault="00265EF2" w:rsidP="00C6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11" w:type="dxa"/>
          </w:tcPr>
          <w:p w:rsidR="00265EF2" w:rsidRPr="006B645C" w:rsidRDefault="00265EF2" w:rsidP="00C6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1556" w:type="dxa"/>
          </w:tcPr>
          <w:p w:rsidR="00265EF2" w:rsidRPr="006B645C" w:rsidRDefault="00265EF2" w:rsidP="00C6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EF2" w:rsidRDefault="00265EF2" w:rsidP="006B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65EF2" w:rsidRDefault="00265EF2" w:rsidP="006B645C">
            <w:pPr>
              <w:jc w:val="center"/>
              <w:rPr>
                <w:sz w:val="22"/>
                <w:szCs w:val="22"/>
              </w:rPr>
            </w:pPr>
            <w:r w:rsidRPr="00265EF2">
              <w:rPr>
                <w:sz w:val="22"/>
                <w:szCs w:val="22"/>
              </w:rPr>
              <w:t>ВАЗ 211540</w:t>
            </w:r>
          </w:p>
          <w:p w:rsidR="00AE1011" w:rsidRDefault="00AE1011" w:rsidP="006B645C">
            <w:pPr>
              <w:jc w:val="center"/>
              <w:rPr>
                <w:sz w:val="22"/>
                <w:szCs w:val="22"/>
              </w:rPr>
            </w:pPr>
          </w:p>
          <w:p w:rsidR="00AE1011" w:rsidRDefault="00AE1011" w:rsidP="00AE1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E1011" w:rsidRPr="006B645C" w:rsidRDefault="00AE1011" w:rsidP="00AE1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ЛАДА     ВЕСТА</w:t>
            </w:r>
          </w:p>
        </w:tc>
        <w:tc>
          <w:tcPr>
            <w:tcW w:w="1207" w:type="dxa"/>
          </w:tcPr>
          <w:p w:rsidR="00265EF2" w:rsidRPr="006B645C" w:rsidRDefault="00265EF2" w:rsidP="00770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265EF2" w:rsidRPr="006B645C" w:rsidRDefault="00265EF2" w:rsidP="00770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</w:tcPr>
          <w:p w:rsidR="00265EF2" w:rsidRPr="006B645C" w:rsidRDefault="00265EF2" w:rsidP="00770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9" w:type="dxa"/>
          </w:tcPr>
          <w:p w:rsidR="00265EF2" w:rsidRPr="003420AE" w:rsidRDefault="00265EF2" w:rsidP="00770CF2">
            <w:pPr>
              <w:jc w:val="center"/>
            </w:pPr>
            <w:r>
              <w:t>-</w:t>
            </w:r>
          </w:p>
        </w:tc>
      </w:tr>
      <w:tr w:rsidR="00265EF2" w:rsidRPr="006B645C" w:rsidTr="00265EF2">
        <w:trPr>
          <w:trHeight w:val="790"/>
        </w:trPr>
        <w:tc>
          <w:tcPr>
            <w:tcW w:w="1602" w:type="dxa"/>
          </w:tcPr>
          <w:p w:rsidR="00265EF2" w:rsidRPr="006B645C" w:rsidRDefault="00265EF2" w:rsidP="006B645C">
            <w:pPr>
              <w:ind w:right="-1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Киндюхина</w:t>
            </w:r>
            <w:proofErr w:type="spellEnd"/>
            <w:r>
              <w:rPr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821" w:type="dxa"/>
          </w:tcPr>
          <w:p w:rsidR="00265EF2" w:rsidRPr="003420AE" w:rsidRDefault="00BB1E07" w:rsidP="006B645C">
            <w:pPr>
              <w:jc w:val="center"/>
            </w:pPr>
            <w:r>
              <w:t>10485,66</w:t>
            </w:r>
            <w:r w:rsidR="00265EF2">
              <w:t xml:space="preserve"> руб.</w:t>
            </w:r>
          </w:p>
        </w:tc>
        <w:tc>
          <w:tcPr>
            <w:tcW w:w="1478" w:type="dxa"/>
          </w:tcPr>
          <w:p w:rsidR="00265EF2" w:rsidRPr="006B645C" w:rsidRDefault="00265EF2" w:rsidP="0065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11" w:type="dxa"/>
          </w:tcPr>
          <w:p w:rsidR="00265EF2" w:rsidRPr="006B645C" w:rsidRDefault="00265EF2" w:rsidP="0065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1556" w:type="dxa"/>
          </w:tcPr>
          <w:p w:rsidR="00265EF2" w:rsidRPr="006B645C" w:rsidRDefault="00265EF2" w:rsidP="0065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EF2" w:rsidRPr="006B645C" w:rsidRDefault="00265EF2" w:rsidP="006B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265EF2" w:rsidRPr="006B645C" w:rsidRDefault="00265EF2" w:rsidP="00577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265EF2" w:rsidRPr="006B645C" w:rsidRDefault="00265EF2" w:rsidP="00577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</w:tcPr>
          <w:p w:rsidR="00265EF2" w:rsidRPr="006B645C" w:rsidRDefault="00265EF2" w:rsidP="00577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9" w:type="dxa"/>
          </w:tcPr>
          <w:p w:rsidR="00265EF2" w:rsidRPr="003420AE" w:rsidRDefault="00265EF2" w:rsidP="00577AA2">
            <w:pPr>
              <w:jc w:val="center"/>
            </w:pPr>
            <w:r>
              <w:t>-</w:t>
            </w:r>
          </w:p>
        </w:tc>
      </w:tr>
    </w:tbl>
    <w:p w:rsidR="003420AE" w:rsidRDefault="003420AE" w:rsidP="00605A83">
      <w:pPr>
        <w:jc w:val="center"/>
        <w:rPr>
          <w:b/>
        </w:rPr>
      </w:pPr>
    </w:p>
    <w:p w:rsidR="002E4A24" w:rsidRDefault="002E4A24" w:rsidP="002E4A24">
      <w:pPr>
        <w:jc w:val="center"/>
        <w:rPr>
          <w:b/>
        </w:rPr>
      </w:pPr>
    </w:p>
    <w:p w:rsidR="002E4A24" w:rsidRDefault="002E4A24" w:rsidP="002E4A24">
      <w:pPr>
        <w:jc w:val="center"/>
      </w:pPr>
    </w:p>
    <w:p w:rsidR="005F4CDC" w:rsidRDefault="005F4CDC" w:rsidP="002E4A24">
      <w:pPr>
        <w:jc w:val="center"/>
      </w:pPr>
    </w:p>
    <w:p w:rsidR="00DE4595" w:rsidRDefault="00DE4595" w:rsidP="00BB1E07"/>
    <w:sectPr w:rsidR="00DE4595" w:rsidSect="002270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83"/>
    <w:rsid w:val="0001323A"/>
    <w:rsid w:val="00020E06"/>
    <w:rsid w:val="0003725E"/>
    <w:rsid w:val="000959C3"/>
    <w:rsid w:val="00095A32"/>
    <w:rsid w:val="000B6B80"/>
    <w:rsid w:val="001154A7"/>
    <w:rsid w:val="00120513"/>
    <w:rsid w:val="00156EB1"/>
    <w:rsid w:val="001F7F0B"/>
    <w:rsid w:val="00227044"/>
    <w:rsid w:val="0026090C"/>
    <w:rsid w:val="00265EF2"/>
    <w:rsid w:val="002E4A24"/>
    <w:rsid w:val="00306EC4"/>
    <w:rsid w:val="003420AE"/>
    <w:rsid w:val="00374A36"/>
    <w:rsid w:val="00406AE9"/>
    <w:rsid w:val="00461ED5"/>
    <w:rsid w:val="00472519"/>
    <w:rsid w:val="00480F67"/>
    <w:rsid w:val="0048140A"/>
    <w:rsid w:val="004867B3"/>
    <w:rsid w:val="004B1154"/>
    <w:rsid w:val="004C32AD"/>
    <w:rsid w:val="005146DB"/>
    <w:rsid w:val="00516600"/>
    <w:rsid w:val="0053442A"/>
    <w:rsid w:val="005F4CDC"/>
    <w:rsid w:val="00605A83"/>
    <w:rsid w:val="006222EF"/>
    <w:rsid w:val="006B645C"/>
    <w:rsid w:val="006C1464"/>
    <w:rsid w:val="006D4DD5"/>
    <w:rsid w:val="007900BE"/>
    <w:rsid w:val="007A1157"/>
    <w:rsid w:val="007E15A8"/>
    <w:rsid w:val="00811E47"/>
    <w:rsid w:val="00841F6B"/>
    <w:rsid w:val="00854EA1"/>
    <w:rsid w:val="008C6530"/>
    <w:rsid w:val="008F6745"/>
    <w:rsid w:val="0090731A"/>
    <w:rsid w:val="0096427A"/>
    <w:rsid w:val="00983621"/>
    <w:rsid w:val="009A61F5"/>
    <w:rsid w:val="009D4C94"/>
    <w:rsid w:val="009D5EDF"/>
    <w:rsid w:val="009F12A6"/>
    <w:rsid w:val="00A06A2D"/>
    <w:rsid w:val="00A371A6"/>
    <w:rsid w:val="00A8467B"/>
    <w:rsid w:val="00AD7967"/>
    <w:rsid w:val="00AE1011"/>
    <w:rsid w:val="00AE4393"/>
    <w:rsid w:val="00B15585"/>
    <w:rsid w:val="00B27B7C"/>
    <w:rsid w:val="00B3212D"/>
    <w:rsid w:val="00BB1E07"/>
    <w:rsid w:val="00BE356F"/>
    <w:rsid w:val="00C255DF"/>
    <w:rsid w:val="00C56027"/>
    <w:rsid w:val="00D03879"/>
    <w:rsid w:val="00D3162B"/>
    <w:rsid w:val="00DC2C53"/>
    <w:rsid w:val="00DE4595"/>
    <w:rsid w:val="00E04004"/>
    <w:rsid w:val="00E2679A"/>
    <w:rsid w:val="00EA0B4C"/>
    <w:rsid w:val="00ED3399"/>
    <w:rsid w:val="00ED3F04"/>
    <w:rsid w:val="00EF091D"/>
    <w:rsid w:val="00F540F7"/>
    <w:rsid w:val="00F757DF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B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B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kadr3</dc:creator>
  <cp:lastModifiedBy>Евгения Анатольевна</cp:lastModifiedBy>
  <cp:revision>2</cp:revision>
  <cp:lastPrinted>2021-03-23T07:06:00Z</cp:lastPrinted>
  <dcterms:created xsi:type="dcterms:W3CDTF">2022-04-06T06:52:00Z</dcterms:created>
  <dcterms:modified xsi:type="dcterms:W3CDTF">2022-04-06T06:52:00Z</dcterms:modified>
</cp:coreProperties>
</file>